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Kamesk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Bhilai, Lagos, Andaman and Nicobar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13-03-2026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